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科研和教学用毒性药品购买审批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共和县市场监督管理局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 发布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辖区内科研和教学用毒性药品购买审批。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行政许可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企业法人、事业法人。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</w:rPr>
        <w:t>准营准办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  <w:lang w:eastAsia="zh-CN"/>
        </w:rPr>
        <w:t>《医疗用毒性药品管理办法》（1988年12月27日国务院令第23号）第十条；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2.《关于切实加强医疗用毒性药品监管的通知》（国药监安〔2002〕368号）第二项。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行使层级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县</w:t>
      </w:r>
      <w:r>
        <w:rPr>
          <w:rFonts w:hint="eastAsia" w:ascii="宋体" w:hAnsi="宋体"/>
          <w:sz w:val="24"/>
        </w:rPr>
        <w:t>级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共和县市场监督管理</w:t>
      </w:r>
      <w:r>
        <w:rPr>
          <w:rFonts w:hint="eastAsia" w:ascii="宋体" w:hAnsi="宋体"/>
          <w:sz w:val="2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食品药品安全监督管理办公室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（一）申请人是科研和教学单位；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（二）确需使用医疗用毒性药品；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（三）具有医疗用毒性药品的安全储存设施和管理制度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属于批管理范围且申请材料真实、齐备、规范。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(1)申请事项依法不需要取得医疗性毒性药品零售企业批准，应当即时告知申请人不受理。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(2)申请事项依法不属于</w:t>
      </w:r>
      <w:r>
        <w:rPr>
          <w:rFonts w:hint="eastAsia" w:ascii="宋体" w:hAnsi="宋体"/>
          <w:sz w:val="24"/>
          <w:lang w:eastAsia="zh-CN"/>
        </w:rPr>
        <w:t>市场</w:t>
      </w:r>
      <w:r>
        <w:rPr>
          <w:rFonts w:hint="eastAsia" w:ascii="宋体" w:hAnsi="宋体"/>
          <w:sz w:val="24"/>
        </w:rPr>
        <w:t>监督管理部门职权范围的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撤销许可的条件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被许可人以欺骗、贿赂等不正当手段取得</w:t>
      </w:r>
      <w:r>
        <w:rPr>
          <w:rFonts w:hint="eastAsia" w:ascii="宋体" w:hAnsi="宋体"/>
          <w:sz w:val="24"/>
          <w:lang w:val="en-US" w:eastAsia="zh-CN"/>
        </w:rPr>
        <w:t>审批</w:t>
      </w:r>
      <w:r>
        <w:rPr>
          <w:rFonts w:hint="eastAsia" w:ascii="宋体" w:hAnsi="宋体"/>
          <w:sz w:val="24"/>
        </w:rPr>
        <w:t>的，由原发证的</w:t>
      </w:r>
      <w:r>
        <w:rPr>
          <w:rFonts w:hint="eastAsia" w:ascii="宋体" w:hAnsi="宋体"/>
          <w:sz w:val="24"/>
          <w:lang w:eastAsia="zh-CN"/>
        </w:rPr>
        <w:t>市场</w:t>
      </w:r>
      <w:r>
        <w:rPr>
          <w:rFonts w:hint="eastAsia" w:ascii="宋体" w:hAnsi="宋体"/>
          <w:sz w:val="24"/>
        </w:rPr>
        <w:t>监督管理部门撤销</w:t>
      </w:r>
      <w:r>
        <w:rPr>
          <w:rFonts w:hint="eastAsia" w:ascii="宋体" w:hAnsi="宋体"/>
          <w:sz w:val="24"/>
          <w:lang w:val="en-US" w:eastAsia="zh-CN"/>
        </w:rPr>
        <w:t>审批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科研和教学用毒性药品购买审批办事指南申请材料目录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center"/>
        <w:textAlignment w:val="auto"/>
        <w:rPr>
          <w:rFonts w:hint="eastAsia" w:ascii="宋体" w:hAnsi="宋体"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738"/>
        <w:gridCol w:w="1247"/>
        <w:gridCol w:w="88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材料名称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来源渠道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纸质材料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材料必要性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书面申请报告及申请表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见附件1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购用数量的依据和详细核算、实验方案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购买单位意向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医疗用毒性药品管理制度（包括购进、保管、发放、使用、安全保卫等管理制度）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仓储平面布置图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医疗用毒性药品合法用途的证明性文件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单位合法资质证明文件（复印件）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政府部门核发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申请单位介绍信、经办人身份证复印件；凡申请单位申报材料时，申请人不是法定代表人、负责人本人或是变更经办人的应当提交《授权委托书》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特殊药品安全管理责任制落实情况（岗位、责任人、责任）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4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申请材料真实性的承诺书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申请人自备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1份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必要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left="718" w:leftChars="342"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/>
          <w:sz w:val="24"/>
          <w:szCs w:val="24"/>
          <w:lang w:eastAsia="zh-CN"/>
        </w:rPr>
        <w:t>青海省</w:t>
      </w:r>
      <w:r>
        <w:rPr>
          <w:rFonts w:hint="eastAsia" w:ascii="宋体" w:hAnsi="宋体"/>
          <w:sz w:val="24"/>
          <w:szCs w:val="24"/>
        </w:rPr>
        <w:t>海南</w:t>
      </w:r>
      <w:r>
        <w:rPr>
          <w:rFonts w:hint="eastAsia" w:ascii="宋体" w:hAnsi="宋体"/>
          <w:sz w:val="24"/>
          <w:szCs w:val="24"/>
          <w:lang w:eastAsia="zh-CN"/>
        </w:rPr>
        <w:t>藏族自治</w:t>
      </w:r>
      <w:r>
        <w:rPr>
          <w:rFonts w:hint="eastAsia" w:ascii="宋体" w:hAnsi="宋体"/>
          <w:sz w:val="24"/>
          <w:szCs w:val="24"/>
        </w:rPr>
        <w:t>州共和县恰卜恰镇</w:t>
      </w:r>
      <w:r>
        <w:rPr>
          <w:rFonts w:hint="eastAsia" w:ascii="宋体" w:hAnsi="宋体"/>
          <w:sz w:val="24"/>
          <w:szCs w:val="24"/>
          <w:lang w:eastAsia="zh-CN"/>
        </w:rPr>
        <w:t>贵南东路政务服务中心一楼</w:t>
      </w:r>
      <w:r>
        <w:rPr>
          <w:rFonts w:hint="eastAsia" w:ascii="宋体" w:hAnsi="宋体"/>
          <w:sz w:val="24"/>
          <w:szCs w:val="24"/>
          <w:lang w:val="en-US" w:eastAsia="zh-CN"/>
        </w:rPr>
        <w:t>D区市监窗口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到窗口最多次数（含领取结果）：2次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360" w:lineRule="exact"/>
        <w:ind w:left="718" w:leftChars="342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窗口办理:</w:t>
      </w:r>
      <w:r>
        <w:rPr>
          <w:rFonts w:hint="eastAsia" w:ascii="宋体" w:hAnsi="宋体"/>
          <w:sz w:val="24"/>
          <w:szCs w:val="24"/>
          <w:lang w:eastAsia="zh-CN"/>
        </w:rPr>
        <w:t>青海省</w:t>
      </w:r>
      <w:r>
        <w:rPr>
          <w:rFonts w:hint="eastAsia" w:ascii="宋体" w:hAnsi="宋体"/>
          <w:sz w:val="24"/>
          <w:szCs w:val="24"/>
        </w:rPr>
        <w:t>海南</w:t>
      </w:r>
      <w:r>
        <w:rPr>
          <w:rFonts w:hint="eastAsia" w:ascii="宋体" w:hAnsi="宋体"/>
          <w:sz w:val="24"/>
          <w:szCs w:val="24"/>
          <w:lang w:eastAsia="zh-CN"/>
        </w:rPr>
        <w:t>藏族自治</w:t>
      </w:r>
      <w:r>
        <w:rPr>
          <w:rFonts w:hint="eastAsia" w:ascii="宋体" w:hAnsi="宋体"/>
          <w:sz w:val="24"/>
          <w:szCs w:val="24"/>
        </w:rPr>
        <w:t>州共和县恰卜恰镇</w:t>
      </w:r>
      <w:r>
        <w:rPr>
          <w:rFonts w:hint="eastAsia" w:ascii="宋体" w:hAnsi="宋体"/>
          <w:sz w:val="24"/>
          <w:szCs w:val="24"/>
          <w:lang w:eastAsia="zh-CN"/>
        </w:rPr>
        <w:t>贵南东路政务服务中心一楼</w:t>
      </w:r>
      <w:r>
        <w:rPr>
          <w:rFonts w:hint="eastAsia" w:ascii="宋体" w:hAnsi="宋体"/>
          <w:sz w:val="24"/>
          <w:szCs w:val="24"/>
          <w:lang w:val="en-US" w:eastAsia="zh-CN"/>
        </w:rPr>
        <w:t>D区市监窗口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见附件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b/>
          <w:bCs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  <w:r>
        <w:rPr>
          <w:rFonts w:hint="eastAsia" w:ascii="宋体" w:hAnsi="宋体"/>
          <w:sz w:val="24"/>
        </w:rPr>
        <w:t>遇有特殊情形</w:t>
      </w:r>
      <w:r>
        <w:rPr>
          <w:rFonts w:ascii="宋体" w:hAnsi="宋体"/>
          <w:sz w:val="24"/>
        </w:rPr>
        <w:t>逾期不能作出许可决定的，经本级国家安全机关主要负责人批准，可以延长10</w:t>
      </w:r>
      <w:r>
        <w:rPr>
          <w:rFonts w:hint="eastAsia" w:ascii="宋体" w:hAnsi="宋体"/>
          <w:sz w:val="24"/>
        </w:rPr>
        <w:t>个工作</w:t>
      </w:r>
      <w:r>
        <w:rPr>
          <w:rFonts w:ascii="宋体" w:hAnsi="宋体"/>
          <w:sz w:val="24"/>
        </w:rPr>
        <w:t>日，并</w:t>
      </w:r>
      <w:r>
        <w:rPr>
          <w:rFonts w:hint="eastAsia" w:ascii="宋体" w:hAnsi="宋体"/>
          <w:sz w:val="24"/>
        </w:rPr>
        <w:t>应</w:t>
      </w:r>
      <w:r>
        <w:rPr>
          <w:rFonts w:ascii="宋体" w:hAnsi="宋体"/>
          <w:sz w:val="24"/>
        </w:rPr>
        <w:t>将延长期限的理由</w:t>
      </w:r>
      <w:r>
        <w:rPr>
          <w:rFonts w:hint="eastAsia" w:ascii="宋体" w:hAnsi="宋体"/>
          <w:sz w:val="24"/>
        </w:rPr>
        <w:t>书面</w:t>
      </w:r>
      <w:r>
        <w:rPr>
          <w:rFonts w:ascii="宋体" w:hAnsi="宋体"/>
          <w:sz w:val="24"/>
        </w:rPr>
        <w:t>告知申请人</w:t>
      </w:r>
      <w:r>
        <w:rPr>
          <w:rFonts w:hint="eastAsia" w:ascii="宋体" w:hAnsi="宋体"/>
          <w:sz w:val="24"/>
        </w:rPr>
        <w:t>；需要实地踏勘、咨询听证、专家评审、检测鉴定所等需时间不计入办理时限内，但应在实施前书面告知申请人。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材料不齐全或者不符合法定形式的，应当当场或者在5个工作日内一次告知申请人需要补正的全部内容。当场告知的，应当将申请材料退回申请人；在5个工作日内告知的，应当收取申请材料并出具收到申请材料的凭据。逾期不告知的，自收到申请材料之日起即为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实施现场检查。登记事项变更的可以不进行现场核查。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前审后批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36" w:firstLineChars="347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（一）《受理通知书》；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（二）《不予受理通知书》；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以上证件为书面纸质载体。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1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8516716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1.电话：0974-8522127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2.邮箱：ghxzwfwjdglj2127@163.com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1）申请人依法享有以下权利：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申请人享有陈述权、申辩权；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申请人有权依法申请行政复议或提起行政诉讼；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申请人合法权益因行政机关违法实施行政许可受到损害的，有权依法要求赔偿。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（2）申请人依法履行以下义务：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申请人有履行维护药品安全的义务；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需按照国家市场监管机关许可确定的条件进行经营；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支持、配合国家市场监管工作；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（3）行政复议或行政诉讼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1.申请人对共和县市场监管局涉及药品经营审批决定不服的，在60日内可以依法向海南州市场监管局申请行政复议。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咨询联系电话：0974-8522010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lang w:eastAsia="zh-CN"/>
        </w:rPr>
        <w:t>海南州共和县恰卜恰镇青海湖南大街海南州市场监督管理局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法定工作日（09:00-12:00；13：-17:00）</w:t>
      </w:r>
      <w:r>
        <w:rPr>
          <w:rFonts w:hint="eastAsia" w:ascii="宋体" w:hAnsi="宋体"/>
          <w:sz w:val="24"/>
        </w:rPr>
        <w:t xml:space="preserve">,邮编: </w:t>
      </w:r>
      <w:r>
        <w:rPr>
          <w:rFonts w:hint="eastAsia" w:ascii="宋体" w:hAnsi="宋体"/>
          <w:sz w:val="24"/>
          <w:lang w:val="en-US" w:eastAsia="zh-CN"/>
        </w:rPr>
        <w:t>813099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2.可在6个月内依法向</w:t>
      </w:r>
      <w:r>
        <w:rPr>
          <w:rFonts w:hint="eastAsia" w:ascii="宋体" w:hAnsi="宋体"/>
          <w:sz w:val="24"/>
          <w:lang w:eastAsia="zh-CN"/>
        </w:rPr>
        <w:t>共和县</w:t>
      </w:r>
      <w:r>
        <w:rPr>
          <w:rFonts w:hint="eastAsia" w:ascii="宋体" w:hAnsi="宋体"/>
          <w:sz w:val="24"/>
        </w:rPr>
        <w:t>人民法院提起行政诉讼。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</w:t>
      </w: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8516716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周一至周五（上午：9:00-12:00，下午：13:30-17:30）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青海省海南藏族自</w:t>
      </w:r>
      <w:bookmarkStart w:id="1" w:name="_GoBack"/>
      <w:bookmarkEnd w:id="1"/>
      <w:r>
        <w:rPr>
          <w:rFonts w:hint="eastAsia" w:ascii="宋体" w:hAnsi="宋体"/>
          <w:sz w:val="24"/>
        </w:rPr>
        <w:t>治州共和县</w:t>
      </w:r>
      <w:r>
        <w:rPr>
          <w:rFonts w:hint="eastAsia" w:ascii="宋体" w:hAnsi="宋体"/>
          <w:sz w:val="24"/>
          <w:lang w:eastAsia="zh-CN"/>
        </w:rPr>
        <w:t>恰卜恰镇贵德</w:t>
      </w:r>
      <w:r>
        <w:rPr>
          <w:rFonts w:hint="eastAsia" w:ascii="宋体" w:hAnsi="宋体"/>
          <w:sz w:val="24"/>
        </w:rPr>
        <w:t>贵南东路县政务服务中心一楼D区市监窗口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</w:rPr>
        <w:t>申请书示范文本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申 请 书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×××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市场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监督管理局：</w:t>
      </w:r>
    </w:p>
    <w:p>
      <w:pPr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我单位因××××课题需要，需要毒性药品×××，数量为：×××；×××，数量为：×××。</w:t>
      </w:r>
    </w:p>
    <w:p>
      <w:pPr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请予以审批。</w:t>
      </w:r>
    </w:p>
    <w:p>
      <w:pPr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××××××（单位）（盖章）</w:t>
      </w:r>
    </w:p>
    <w:p>
      <w:pPr>
        <w:ind w:firstLine="645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           ××××年××月××日</w:t>
      </w: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科研和教学用毒性药品购买审批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申请表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642"/>
        <w:gridCol w:w="170"/>
        <w:gridCol w:w="356"/>
        <w:gridCol w:w="1362"/>
        <w:gridCol w:w="7"/>
        <w:gridCol w:w="703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购用单位名称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（加盖公章）</w:t>
            </w:r>
          </w:p>
        </w:tc>
        <w:tc>
          <w:tcPr>
            <w:tcW w:w="21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646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座机或者手机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646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供应单位名称</w:t>
            </w:r>
          </w:p>
        </w:tc>
        <w:tc>
          <w:tcPr>
            <w:tcW w:w="646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类</w:t>
            </w:r>
          </w:p>
        </w:tc>
        <w:tc>
          <w:tcPr>
            <w:tcW w:w="6462" w:type="dxa"/>
            <w:gridSpan w:val="7"/>
            <w:shd w:val="clear" w:color="auto" w:fill="auto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□毒性中药品种     □毒性西药品种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  名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  格</w:t>
            </w:r>
          </w:p>
        </w:tc>
        <w:tc>
          <w:tcPr>
            <w:tcW w:w="189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药品批准文号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购买毒性药品用途</w:t>
            </w:r>
          </w:p>
        </w:tc>
        <w:tc>
          <w:tcPr>
            <w:tcW w:w="646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法定代表人签字：                   </w:t>
      </w: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>申请日期：  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  <w:r>
        <w:rPr>
          <w:rFonts w:hint="eastAsia"/>
        </w:rPr>
        <w:t xml:space="preserve"> </w:t>
      </w: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科研和教学用毒性药品购买审批流程图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278130</wp:posOffset>
                </wp:positionV>
                <wp:extent cx="1027430" cy="422910"/>
                <wp:effectExtent l="5080" t="4445" r="15240" b="10795"/>
                <wp:wrapNone/>
                <wp:docPr id="65" name="流程图: 终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229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18"/>
                                <w:szCs w:val="18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18"/>
                                <w:szCs w:val="18"/>
                                <w:shd w:val="clear" w:fill="FFFFFF"/>
                                <w:lang w:val="en-US" w:eastAsia="zh-CN" w:bidi="ar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5.8pt;margin-top:21.9pt;height:33.3pt;width:80.9pt;z-index:251660288;mso-width-relative:page;mso-height-relative:page;" fillcolor="#FFFFFF" filled="t" stroked="t" coordsize="21600,21600" o:gfxdata="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9599+CMCAABFBAAADgAAAAAAAAABACAAAAA+AQAAZHJzL2Uy&#10;b0RvYy54bWxQSwECFAAUAAAACACHTuJAUbrzy9kAAAAKAQAADwAAAAAAAAABACAAAAA4AAAAZHJz&#10;L2Rvd25yZXYueG1sUEsFBgAAAAAGAAYAWQEAAN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18"/>
                          <w:szCs w:val="18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18"/>
                          <w:szCs w:val="18"/>
                          <w:shd w:val="clear" w:fill="FFFFFF"/>
                          <w:lang w:val="en-US" w:eastAsia="zh-CN" w:bidi="ar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bookmarkStart w:id="0" w:name="outflow"/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635</wp:posOffset>
                </wp:positionV>
                <wp:extent cx="0" cy="200025"/>
                <wp:effectExtent l="38100" t="0" r="38100" b="95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35pt;margin-top:0.05pt;height:15.75pt;width:0pt;z-index:251661312;mso-width-relative:page;mso-height-relative:page;" filled="f" stroked="t" coordsize="21600,21600" o:gfxdata="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gQ/FHfcBAADpAwAADgAAAAAAAAABACAAAAA6&#10;AQAAZHJzL2Uyb0RvYy54bWxQSwECFAAUAAAACACHTuJAwSR76tUAAAAHAQAADwAAAAAAAAABACAA&#10;AAA4AAAAZHJzL2Rvd25yZXY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71120</wp:posOffset>
                </wp:positionV>
                <wp:extent cx="1028700" cy="280670"/>
                <wp:effectExtent l="4445" t="4445" r="14605" b="1968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45pt;margin-top:5.6pt;height:22.1pt;width:81pt;z-index:251662336;mso-width-relative:page;mso-height-relative:page;" fillcolor="#FFFFFF" filled="t" stroked="t" coordsize="21600,21600" o:gfxdata="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N4ekiYFAgAAKwQA&#10;AA4AAAAAAAAAAQAgAAAAPAEAAGRycy9lMm9Eb2MueG1sUEsBAhQAFAAAAAgAh07iQNPurgnX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审核申请材料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98425</wp:posOffset>
                </wp:positionV>
                <wp:extent cx="8890" cy="263525"/>
                <wp:effectExtent l="35560" t="0" r="31750" b="317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63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7pt;margin-top:7.75pt;height:20.75pt;width:0.7pt;z-index:251663360;mso-width-relative:page;mso-height-relative:page;" filled="f" stroked="t" coordsize="21600,21600" o:gfxdata="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KSvrY4EAgAA9gMA&#10;AA4AAAAAAAAAAQAgAAAAPQEAAGRycy9lMm9Eb2MueG1sUEsBAhQAFAAAAAgAh07iQOXjzybYAAAA&#10;CQEAAA8AAAAAAAAAAQAgAAAAOAAAAGRycy9kb3ducmV2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15"/>
          <w:szCs w:val="15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98425</wp:posOffset>
                </wp:positionV>
                <wp:extent cx="1143000" cy="957580"/>
                <wp:effectExtent l="7620" t="6350" r="11430" b="7620"/>
                <wp:wrapNone/>
                <wp:docPr id="70" name="流程图: 决策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575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申请材料审核结果</w:t>
                            </w:r>
                          </w:p>
                        </w:txbxContent>
                      </wps:txbx>
                      <wps:bodyPr lIns="108000" tIns="45720" rIns="10800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2.7pt;margin-top:7.75pt;height:75.4pt;width:90pt;z-index:251677696;mso-width-relative:page;mso-height-relative:page;" fillcolor="#FFFFFF" filled="t" stroked="t" coordsize="21600,21600" o:gfxdata="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">
                <v:fill on="t" focussize="0,0"/>
                <v:stroke color="#000000" joinstyle="miter"/>
                <v:imagedata o:title=""/>
                <o:lock v:ext="edit" aspectratio="f"/>
                <v:textbox inset="3mm,1.27mm,3mm,1.27mm"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申请材料审核结果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51435</wp:posOffset>
                </wp:positionV>
                <wp:extent cx="681355" cy="351155"/>
                <wp:effectExtent l="4445" t="4445" r="19050" b="635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符合不予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受理情形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4.05pt;height:27.65pt;width:53.65pt;z-index:251664384;mso-width-relative:page;mso-height-relative:page;" fillcolor="#FFFFFF" filled="t" stroked="t" coordsize="21600,21600" o:gfxdata="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KAAAAAACH&#10;TuJAAAAAAAAAAAAAAAAABgAAAAAAAAAAABAAAABvAwAAX3JlbHMvUEsBAhQACgAAAAAAh07iQAAA&#10;AAAAAAAAAAAAAAQAAAAAAAAAAAAQAAAAFgAAAGRycy9QSwECFAAUAAAACACHTuJAKBLRHAcCAAA3&#10;BAAADgAAAAAAAAABACAAAAA8AQAAZHJzL2Uyb0RvYy54bWxQSwECFAAUAAAACACHTuJAAheXbtcA&#10;AAAIAQAADwAAAAAAAAABACAAAAA4AAAAZHJzL2Rvd25yZXYueG1sUEsFBgAAAAAGAAYAWQEAALU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符合不予</w:t>
                      </w:r>
                    </w:p>
                    <w:p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受理情形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53975</wp:posOffset>
                </wp:positionV>
                <wp:extent cx="571500" cy="450215"/>
                <wp:effectExtent l="4445" t="5080" r="14605" b="2095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需要补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正材料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75pt;margin-top:4.25pt;height:35.45pt;width:45pt;z-index:251666432;mso-width-relative:page;mso-height-relative:page;" fillcolor="#FFFFFF" filled="t" stroked="t" coordsize="21600,21600" o:gfxdata="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C+FPShBgIAADcE&#10;AAAOAAAAAAAAAAEAIAAAADwBAABkcnMvZTJvRG9jLnhtbFBLAQIUABQAAAAIAIdO4kB5PbSW1wAA&#10;AAgBAAAPAAAAAAAAAAEAIAAAADgAAABkcnMvZG93bnJldi54bWxQSwUGAAAAAAYABgBZAQAAtA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需要补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0"/>
        </w:rPr>
        <w:t xml:space="preserve">                                                    </w: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77470</wp:posOffset>
                </wp:positionV>
                <wp:extent cx="1384935" cy="299720"/>
                <wp:effectExtent l="4445" t="4445" r="20320" b="1968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发放《补正材料通知书》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3pt;margin-top:6.1pt;height:23.6pt;width:109.05pt;z-index:251667456;mso-width-relative:page;mso-height-relative:page;" fillcolor="#FFFFFF" filled="t" stroked="t" coordsize="21600,21600" o:gfxdata="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ARDRlUFAgAAKwQA&#10;AA4AAAAAAAAAAQAgAAAAPAEAAGRycy9lMm9Eb2MueG1sUEsBAhQAFAAAAAgAh07iQCNGRRHX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发放《补正材料通知书》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85090</wp:posOffset>
                </wp:positionV>
                <wp:extent cx="1819910" cy="391160"/>
                <wp:effectExtent l="5080" t="4445" r="22860" b="23495"/>
                <wp:wrapNone/>
                <wp:docPr id="62" name="流程图: 终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391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不予受理（发放《不予受理通知书》）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89.05pt;margin-top:6.7pt;height:30.8pt;width:143.3pt;z-index:251665408;mso-width-relative:page;mso-height-relative:page;" fillcolor="#FFFFFF" filled="t" stroked="t" coordsize="21600,21600" o:gfxdata="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ARMUn+IgIAAEUEAAAOAAAAAAAAAAEAIAAAAD4BAABkcnMvZTJv&#10;RG9jLnhtbFBLAQIUABQAAAAIAIdO4kCX/UaU2QAAAAk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不予受理（发放《不予受理通知书》）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122555</wp:posOffset>
                </wp:positionV>
                <wp:extent cx="4445" cy="696595"/>
                <wp:effectExtent l="4445" t="0" r="10160" b="825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696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.35pt;margin-top:9.65pt;height:54.85pt;width:0.35pt;z-index:251676672;mso-width-relative:page;mso-height-relative:page;" filled="f" stroked="t" coordsize="21600,21600" o:gfxdata="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MgT4gX9AQAA8gMAAA4AAAAAAAAA&#10;AQAgAAAAOwEAAGRycy9lMm9Eb2MueG1sUEsBAhQAFAAAAAgAh07iQBN5MLXWAAAACgEAAA8AAAAA&#10;AAAAAQAgAAAAOAAAAGRycy9kb3ducmV2LnhtbFBLBQYAAAAABgAGAFkBAACq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24130</wp:posOffset>
                </wp:positionV>
                <wp:extent cx="457200" cy="0"/>
                <wp:effectExtent l="0" t="38100" r="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35pt;margin-top:1.9pt;height:0pt;width:36pt;z-index:251673600;mso-width-relative:page;mso-height-relative:page;" filled="f" stroked="t" coordsize="21600,21600" o:gfxdata="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FbgzOb8AQAA6QMAAA4AAAAAAAAA&#10;AQAgAAAAPAEAAGRycy9lMm9Eb2MueG1sUEsBAhQAFAAAAAgAh07iQG2NwafXAAAABw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26670</wp:posOffset>
                </wp:positionV>
                <wp:extent cx="457200" cy="0"/>
                <wp:effectExtent l="0" t="38100" r="0" b="381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6.35pt;margin-top:2.1pt;height:0pt;width:36pt;z-index:251670528;mso-width-relative:page;mso-height-relative:page;" filled="f" stroked="t" coordsize="21600,21600" o:gfxdata="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ErMnOUEAgAA8wMAAA4A&#10;AAAAAAAAAQAgAAAAOgEAAGRycy9lMm9Eb2MueG1sUEsBAhQAFAAAAAgAh07iQCuv6PXVAAAABwEA&#10;AA8AAAAAAAAAAQAgAAAAOAAAAGRycy9kb3ducmV2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48260</wp:posOffset>
                </wp:positionV>
                <wp:extent cx="0" cy="290195"/>
                <wp:effectExtent l="38100" t="0" r="38100" b="1460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0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3.8pt;height:22.85pt;width:0pt;z-index:251694080;mso-width-relative:page;mso-height-relative:page;" filled="f" stroked="t" coordsize="21600,21600" o:gfxdata="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ATO+sQCAgAA8wMAAA4A&#10;AAAAAAAAAQAgAAAAPAEAAGRycy9lMm9Eb2MueG1sUEsBAhQAFAAAAAgAh07iQA2dxofXAAAACAEA&#10;AA8AAAAAAAAAAQAgAAAAOAAAAGRycy9kb3ducmV2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105410</wp:posOffset>
                </wp:positionV>
                <wp:extent cx="1033145" cy="403860"/>
                <wp:effectExtent l="5080" t="5080" r="9525" b="1016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受理（发放《受理通知书》）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35pt;margin-top:8.3pt;height:31.8pt;width:81.35pt;z-index:251669504;mso-width-relative:page;mso-height-relative:page;" fillcolor="#FFFFFF" filled="t" stroked="t" coordsize="21600,21600" o:gfxdata="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JZ5olMFAgAAKwQA&#10;AA4AAAAAAAAAAQAgAAAAPAEAAGRycy9lMm9Eb2MueG1sUEsBAhQAFAAAAAgAh07iQEqFcaHX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受理（发放《受理通知书》）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110490</wp:posOffset>
                </wp:positionV>
                <wp:extent cx="1147445" cy="297180"/>
                <wp:effectExtent l="4445" t="4445" r="10160" b="2222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150" w:firstLineChars="100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材料补正后符合要求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7pt;margin-top:8.7pt;height:23.4pt;width:90.35pt;z-index:251668480;mso-width-relative:page;mso-height-relative:page;" fillcolor="#FFFFFF" filled="t" stroked="t" coordsize="21600,21600" o:gfxdata="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CgAAAAAA&#10;h07iQAAAAAAAAAAAAAAAAAYAAAAAAAAAAAAQAAAAcAMAAF9yZWxzL1BLAQIUAAoAAAAAAIdO4kAA&#10;AAAAAAAAAAAAAAAEAAAAAAAAAAAAEAAAABYAAABkcnMvUEsBAhQAFAAAAAgAh07iQAyBw4EJAgAA&#10;OAQAAA4AAAAAAAAAAQAgAAAAOwEAAGRycy9lMm9Eb2MueG1sUEsBAhQAFAAAAAgAh07iQF6SR1PW&#10;AAAACQEAAA8AAAAAAAAAAQAgAAAAOAAAAGRycy9kb3ducmV2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ind w:firstLine="150" w:firstLineChars="100"/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材料补正后符合要求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15"/>
          <w:szCs w:val="15"/>
        </w:rPr>
      </w:pPr>
      <w:r>
        <w:rPr>
          <w:rFonts w:hint="eastAsia" w:ascii="宋体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57150</wp:posOffset>
                </wp:positionV>
                <wp:extent cx="1371600" cy="0"/>
                <wp:effectExtent l="0" t="38100" r="0" b="381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35pt;margin-top:4.5pt;height:0pt;width:108pt;z-index:251675648;mso-width-relative:page;mso-height-relative:page;" filled="f" stroked="t" coordsize="21600,21600" o:gfxdata="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15"/>
          <w:szCs w:val="15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15"/>
          <w:szCs w:val="15"/>
        </w:rPr>
      </w:pPr>
      <w:r>
        <w:rPr>
          <w:rFonts w:hint="eastAsia" w:ascii="宋体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-635</wp:posOffset>
                </wp:positionV>
                <wp:extent cx="0" cy="200025"/>
                <wp:effectExtent l="38100" t="0" r="38100" b="95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4pt;margin-top:-0.05pt;height:15.75pt;width:0pt;z-index:251672576;mso-width-relative:page;mso-height-relative:page;" filled="f" stroked="t" coordsize="21600,21600" o:gfxdata="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CgAAAAAAh07iQAAAAAAAAAAAAAAAAAYA&#10;AAAAAAAAAAAQAAAAXgMAAF9yZWxzL1BLAQIUAAoAAAAAAIdO4kAAAAAAAAAAAAAAAAAEAAAAAAAA&#10;AAAAEAAAABYAAABkcnMvUEsBAhQAFAAAAAgAh07iQJmQVM32AQAA6QMAAA4AAAAAAAAAAQAgAAAA&#10;PAEAAGRycy9lMm9Eb2MueG1sUEsBAhQAFAAAAAgAh07iQHk/+LvXAAAACAEAAA8AAAAAAAAAAQAg&#10;AAAAOAAAAGRycy9kb3ducmV2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15"/>
          <w:szCs w:val="15"/>
        </w:rPr>
      </w:pPr>
      <w:r>
        <w:rPr>
          <w:rFonts w:hint="eastAsia" w:ascii="宋体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69850</wp:posOffset>
                </wp:positionV>
                <wp:extent cx="1028700" cy="398780"/>
                <wp:effectExtent l="5080" t="4445" r="13970" b="158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93" w:beforeLines="30" w:after="156" w:afterLines="5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pt;margin-top:5.5pt;height:31.4pt;width:81pt;z-index:251674624;mso-width-relative:page;mso-height-relative:page;" fillcolor="#FFFFFF" filled="t" stroked="t" coordsize="21600,21600" o:gfxdata="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EKRvywFAgAAKwQA&#10;AA4AAAAAAAAAAQAgAAAAPAEAAGRycy9lMm9Eb2MueG1sUEsBAhQAFAAAAAgAh07iQBOixB/XAAAA&#10;CQ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93" w:beforeLines="30" w:after="156" w:afterLines="50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现场审查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83185</wp:posOffset>
                </wp:positionV>
                <wp:extent cx="0" cy="200025"/>
                <wp:effectExtent l="38100" t="0" r="38100" b="95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pt;margin-top:6.55pt;height:15.75pt;width:0pt;z-index:251671552;mso-width-relative:page;mso-height-relative:page;" filled="f" stroked="t" coordsize="21600,21600" o:gfxdata="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KAAAAAACHTuJAAAAAAAAAAAAAAAAA&#10;BgAAAAAAAAAAABAAAABgAwAAX3JlbHMvUEsBAhQACgAAAAAAh07iQAAAAAAAAAAAAAAAAAQAAAAA&#10;AAAAAAAQAAAAFgAAAGRycy9QSwECFAAUAAAACACHTuJA1FXTLPcBAADpAwAADgAAAAAAAAABACAA&#10;AAA9AQAAZHJzL2Uyb0RvYy54bWxQSwECFAAUAAAACACHTuJAfZiGrdgAAAAJAQAADwAAAAAAAAAB&#10;ACAAAAA4AAAAZHJzL2Rvd25yZXY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29210</wp:posOffset>
                </wp:positionV>
                <wp:extent cx="1143000" cy="711200"/>
                <wp:effectExtent l="8890" t="5715" r="10160" b="6985"/>
                <wp:wrapNone/>
                <wp:docPr id="49" name="流程图: 决策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11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现场审查结果</w:t>
                            </w:r>
                          </w:p>
                        </w:txbxContent>
                      </wps:txbx>
                      <wps:bodyPr lIns="108000" tIns="45720" rIns="10800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3.05pt;margin-top:2.3pt;height:56pt;width:90pt;z-index:251691008;mso-width-relative:page;mso-height-relative:page;" fillcolor="#FFFFFF" filled="t" stroked="t" coordsize="21600,21600" o:gfxdata="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">
                <v:fill on="t" focussize="0,0"/>
                <v:stroke color="#000000" joinstyle="miter"/>
                <v:imagedata o:title=""/>
                <o:lock v:ext="edit" aspectratio="f"/>
                <v:textbox inset="3mm,1.27mm,3mm,1.27mm">
                  <w:txbxContent>
                    <w:p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现场审查结果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sz w:val="20"/>
        </w:rPr>
        <w:t xml:space="preserve"> </w: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99695</wp:posOffset>
                </wp:positionV>
                <wp:extent cx="9525" cy="1921510"/>
                <wp:effectExtent l="4445" t="0" r="5080" b="254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21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05pt;margin-top:7.85pt;height:151.3pt;width:0.75pt;z-index:251696128;mso-width-relative:page;mso-height-relative:page;" filled="f" stroked="t" coordsize="21600,21600" o:gfxdata="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40640</wp:posOffset>
                </wp:positionV>
                <wp:extent cx="1024255" cy="260350"/>
                <wp:effectExtent l="5080" t="4445" r="18415" b="2095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通知申请人整改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7pt;margin-top:3.2pt;height:20.5pt;width:80.65pt;z-index:251687936;mso-width-relative:page;mso-height-relative:page;" fillcolor="#FFFFFF" filled="t" stroked="t" coordsize="21600,21600" o:gfxdata="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9g0lcwMCAAArBAAA&#10;DgAAAAAAAAABACAAAAA9AQAAZHJzL2Uyb0RvYy54bWxQSwECFAAUAAAACACHTuJA1IuN1NgAAAAI&#10;AQAADwAAAAAAAAABACAAAAA4AAAAZHJzL2Rvd25yZXY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通知申请人整改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100330</wp:posOffset>
                </wp:positionV>
                <wp:extent cx="334010" cy="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4pt;margin-top:7.9pt;height:0pt;width:26.3pt;z-index:251686912;mso-width-relative:page;mso-height-relative:page;" filled="f" stroked="t" coordsize="21600,21600" o:gfxdata="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72390</wp:posOffset>
                </wp:positionV>
                <wp:extent cx="567055" cy="2540"/>
                <wp:effectExtent l="0" t="36195" r="4445" b="3746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7pt;margin-top:5.7pt;height:0.2pt;width:44.65pt;z-index:251683840;mso-width-relative:page;mso-height-relative:page;" filled="f" stroked="t" coordsize="21600,21600" o:gfxdata="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CLHxUwAAgAA7AMAAA4A&#10;AAAAAAAAAQAgAAAAPgEAAGRycy9lMm9Eb2MueG1sUEsBAhQAFAAAAAgAh07iQC4bzt7ZAAAACQEA&#10;AA8AAAAAAAAAAQAgAAAAOAAAAGRycy9kb3ducmV2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15875</wp:posOffset>
                </wp:positionV>
                <wp:extent cx="8890" cy="299720"/>
                <wp:effectExtent l="35560" t="0" r="31750" b="50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9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2.35pt;margin-top:1.25pt;height:23.6pt;width:0.7pt;z-index:251659264;mso-width-relative:page;mso-height-relative:page;" filled="f" stroked="t" coordsize="21600,21600" o:gfxdata="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AoA&#10;AAAAAIdO4kAAAAAAAAAAAAAAAAAGAAAAAAAAAAAAEAAAAHQDAABfcmVscy9QSwECFAAKAAAAAACH&#10;TuJAAAAAAAAAAAAAAAAABAAAAAAAAAAAABAAAAAWAAAAZHJzL1BLAQIUABQAAAAIAIdO4kD5SByn&#10;CgIAAPYDAAAOAAAAAAAAAAEAIAAAAD4BAABkcnMvZTJvRG9jLnhtbFBLAQIUABQAAAAIAIdO4kCR&#10;Oja62QAAAAgBAAAPAAAAAAAAAAEAIAAAADgAAABkcnMvZG93bnJldi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128905</wp:posOffset>
                </wp:positionV>
                <wp:extent cx="635" cy="184150"/>
                <wp:effectExtent l="38100" t="0" r="37465" b="635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4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75pt;margin-top:10.15pt;height:14.5pt;width:0.05pt;z-index:251692032;mso-width-relative:page;mso-height-relative:page;" filled="f" stroked="t" coordsize="21600,21600" o:gfxdata="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347345" cy="683895"/>
                <wp:effectExtent l="4445" t="4445" r="10160" b="1651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到期不整改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5pt;margin-top:2.25pt;height:53.85pt;width:27.35pt;z-index:251688960;mso-width-relative:page;mso-height-relative:page;" fillcolor="#FFFFFF" filled="t" stroked="t" coordsize="21600,21600" o:gfxdata="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Hij&#10;rzcQAgAARQQAAA4AAAAAAAAAAQAgAAAAOgEAAGRycy9lMm9Eb2MueG1sUEsBAhQAFAAAAAgAh07i&#10;QPZY0IjVAAAACQEAAA8AAAAAAAAAAQAgAAAAOAAAAGRycy9kb3ducmV2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到期不整改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870"/>
        </w:tabs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59055</wp:posOffset>
                </wp:positionV>
                <wp:extent cx="1143000" cy="842645"/>
                <wp:effectExtent l="8255" t="5715" r="10795" b="8890"/>
                <wp:wrapNone/>
                <wp:docPr id="79" name="流程图: 决策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426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="93" w:beforeLines="30" w:after="156" w:afterLines="50"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整改结果</w:t>
                            </w:r>
                          </w:p>
                        </w:txbxContent>
                      </wps:txbx>
                      <wps:bodyPr lIns="108000" tIns="45720" rIns="10800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97.35pt;margin-top:4.65pt;height:66.35pt;width:90pt;z-index:251695104;mso-width-relative:page;mso-height-relative:page;" fillcolor="#FFFFFF" filled="t" stroked="t" coordsize="21600,21600" o:gfxdata="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">
                <v:fill on="t" focussize="0,0"/>
                <v:stroke color="#000000" joinstyle="miter"/>
                <v:imagedata o:title=""/>
                <o:lock v:ext="edit" aspectratio="f"/>
                <v:textbox inset="3mm,1.27mm,3mm,1.27mm">
                  <w:txbxContent>
                    <w:p>
                      <w:pPr>
                        <w:adjustRightInd w:val="0"/>
                        <w:snapToGrid w:val="0"/>
                        <w:spacing w:before="93" w:beforeLines="30" w:after="156" w:afterLines="50"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整改结果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sz w:val="20"/>
        </w:rPr>
        <w:tab/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104140</wp:posOffset>
                </wp:positionV>
                <wp:extent cx="1033145" cy="351790"/>
                <wp:effectExtent l="5080" t="5080" r="9525" b="508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180" w:firstLineChars="100"/>
                              <w:jc w:val="both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作出批准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7pt;margin-top:8.2pt;height:27.7pt;width:81.35pt;z-index:251679744;mso-width-relative:page;mso-height-relative:page;" fillcolor="#FFFFFF" filled="t" stroked="t" coordsize="21600,21600" o:gfxdata="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ind w:firstLine="180" w:firstLineChars="100"/>
                        <w:jc w:val="both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作出批准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109220</wp:posOffset>
                </wp:positionV>
                <wp:extent cx="567055" cy="2540"/>
                <wp:effectExtent l="0" t="37465" r="4445" b="36195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05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3.5pt;margin-top:8.6pt;height:0.2pt;width:44.65pt;z-index:251684864;mso-width-relative:page;mso-height-relative:page;" filled="f" stroked="t" coordsize="21600,21600" o:gfxdata="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10795</wp:posOffset>
                </wp:positionV>
                <wp:extent cx="0" cy="198120"/>
                <wp:effectExtent l="38100" t="0" r="38100" b="1143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95pt;margin-top:0.85pt;height:15.6pt;width:0pt;z-index:251693056;mso-width-relative:page;mso-height-relative:page;" filled="f" stroked="t" coordsize="21600,21600" o:gfxdata="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L62oSf8AQAA6QMAAA4AAAAAAAAA&#10;AQAgAAAAPAEAAGRycy9lMm9Eb2MueG1sUEsBAhQAFAAAAAgAh07iQDcQSm/XAAAACAEAAA8AAAAA&#10;AAAAAQAgAAAAOAAAAGRycy9kb3ducmV2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85090</wp:posOffset>
                </wp:positionV>
                <wp:extent cx="635" cy="200025"/>
                <wp:effectExtent l="37465" t="0" r="38100" b="952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.7pt;margin-top:6.7pt;height:15.75pt;width:0.05pt;z-index:251689984;mso-width-relative:page;mso-height-relative:page;" filled="f" stroked="t" coordsize="21600,21600" o:gfxdata="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t7MwV/wBAADrAwAADgAAAAAA&#10;AAABACAAAAA+AQAAZHJzL2Uyb0RvYy54bWxQSwECFAAUAAAACACHTuJAJR46fdkAAAAJAQAADwAA&#10;AAAAAAABACAAAAA4AAAAZHJzL2Rvd25yZXY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18415</wp:posOffset>
                </wp:positionV>
                <wp:extent cx="1033145" cy="455930"/>
                <wp:effectExtent l="5080" t="5080" r="9525" b="1524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获取办理结果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05pt;margin-top:1.45pt;height:35.9pt;width:81.35pt;z-index:251680768;mso-width-relative:page;mso-height-relative:page;" fillcolor="#FFFFFF" filled="t" stroked="t" coordsize="21600,21600" o:gfxdata="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获取办理结果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67310</wp:posOffset>
                </wp:positionV>
                <wp:extent cx="1027430" cy="413385"/>
                <wp:effectExtent l="5080" t="4445" r="15240" b="20320"/>
                <wp:wrapNone/>
                <wp:docPr id="88" name="流程图: 终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133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不予批准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96.6pt;margin-top:5.3pt;height:32.55pt;width:80.9pt;z-index:251682816;mso-width-relative:page;mso-height-relative:page;" fillcolor="#FFFFFF" filled="t" stroked="t" coordsize="21600,21600" o:gfxdata="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CgAAAAAAh07iQAAAAAAAAAAAAAAAAAQAAAAAAAAAAAAQAAAAFgAAAGRy&#10;cy9QSwECFAAUAAAACACHTuJAArsRnyACAABFBAAADgAAAAAAAAABACAAAAA+AQAAZHJzL2Uyb0Rv&#10;Yy54bWxQSwECFAAUAAAACACHTuJAvGmKQNkAAAAJAQAADwAAAAAAAAABACAAAAA4AAAAZHJzL2Rv&#10;d25yZXY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不予批准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61595</wp:posOffset>
                </wp:positionV>
                <wp:extent cx="338455" cy="3175"/>
                <wp:effectExtent l="0" t="0" r="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7pt;margin-top:4.85pt;height:0.25pt;width:26.65pt;z-index:251685888;mso-width-relative:page;mso-height-relative:page;" filled="f" stroked="t" coordsize="21600,21600" o:gfxdata="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116205</wp:posOffset>
                </wp:positionV>
                <wp:extent cx="0" cy="200025"/>
                <wp:effectExtent l="38100" t="0" r="38100" b="952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pt;margin-top:9.15pt;height:15.75pt;width:0pt;z-index:251678720;mso-width-relative:page;mso-height-relative:page;" filled="f" stroked="t" coordsize="21600,21600" o:gfxdata="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AoAAAAAAIdO4kAAAAAAAAAAAAAAAAAG&#10;AAAAAAAAAAAAEAAAAF8DAABfcmVscy9QSwECFAAKAAAAAACHTuJAAAAAAAAAAAAAAAAABAAAAAAA&#10;AAAAABAAAAAWAAAAZHJzL1BLAQIUABQAAAAIAIdO4kB5rAOr9wEAAOkDAAAOAAAAAAAAAAEAIAAA&#10;ADwBAABkcnMvZTJvRG9jLnhtbFBLAQIUABQAAAAIAIdO4kCqhouu1wAAAAkBAAAPAAAAAAAAAAEA&#10;IAAAADgAAABkcnMvZG93bnJldi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  <w:r>
        <w:rPr>
          <w:rFonts w:hint="eastAsia" w:ascii="宋体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105410</wp:posOffset>
                </wp:positionV>
                <wp:extent cx="1027430" cy="441960"/>
                <wp:effectExtent l="5080" t="4445" r="15240" b="10795"/>
                <wp:wrapNone/>
                <wp:docPr id="92" name="流程图: 终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419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决定公开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71.45pt;margin-top:8.3pt;height:34.8pt;width:80.9pt;z-index:251681792;mso-width-relative:page;mso-height-relative:page;" fillcolor="#FFFFFF" filled="t" stroked="t" coordsize="21600,21600" o:gfxdata="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DcqcCJIgIAAEUEAAAOAAAAAAAAAAEAIAAAAD4BAABkcnMvZTJv&#10;RG9jLnhtbFBLAQIUABQAAAAIAIdO4kB8JT9e2QAAAAkBAAAPAAAAAAAAAAEAIAAAADgAAABkcnMv&#10;ZG93bnJldi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决定公开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kinsoku w:val="0"/>
        <w:overflowPunct w:val="0"/>
        <w:spacing w:line="200" w:lineRule="exact"/>
        <w:jc w:val="center"/>
        <w:rPr>
          <w:rFonts w:hint="eastAsia" w:ascii="宋体"/>
          <w:sz w:val="20"/>
        </w:rPr>
      </w:pPr>
    </w:p>
    <w:p>
      <w:pPr>
        <w:widowControl/>
        <w:shd w:val="clear" w:color="auto" w:fill="FFFFFF"/>
        <w:spacing w:line="400" w:lineRule="exact"/>
        <w:ind w:firstLine="420" w:firstLineChars="200"/>
        <w:jc w:val="both"/>
        <w:rPr>
          <w:rFonts w:hint="eastAsia" w:ascii="黑体" w:hAnsi="黑体" w:eastAsia="黑体" w:cs="宋体"/>
          <w:color w:val="000000"/>
          <w:kern w:val="0"/>
          <w:szCs w:val="21"/>
        </w:rPr>
      </w:pPr>
    </w:p>
    <w:bookmarkEnd w:id="0"/>
    <w:p>
      <w:pPr>
        <w:widowControl/>
        <w:jc w:val="center"/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TdmNDM0ODk3OTZmODkxZTEwYjM3NjI4YjNiMmMifQ=="/>
  </w:docVars>
  <w:rsids>
    <w:rsidRoot w:val="12A51D5D"/>
    <w:rsid w:val="004277C9"/>
    <w:rsid w:val="045E1AF3"/>
    <w:rsid w:val="08D40AC1"/>
    <w:rsid w:val="08E523FF"/>
    <w:rsid w:val="0A14022A"/>
    <w:rsid w:val="0F800504"/>
    <w:rsid w:val="12A51D5D"/>
    <w:rsid w:val="1732419C"/>
    <w:rsid w:val="1AC601EE"/>
    <w:rsid w:val="25220BA2"/>
    <w:rsid w:val="27306ECE"/>
    <w:rsid w:val="2ED120CB"/>
    <w:rsid w:val="30FC5589"/>
    <w:rsid w:val="310D1E2B"/>
    <w:rsid w:val="3416427D"/>
    <w:rsid w:val="34496D9C"/>
    <w:rsid w:val="35674A9E"/>
    <w:rsid w:val="369B5FA3"/>
    <w:rsid w:val="3E3C1F18"/>
    <w:rsid w:val="3F7F1D09"/>
    <w:rsid w:val="406B7534"/>
    <w:rsid w:val="41751E80"/>
    <w:rsid w:val="44001CE9"/>
    <w:rsid w:val="45392E1E"/>
    <w:rsid w:val="49D30F85"/>
    <w:rsid w:val="4E07423B"/>
    <w:rsid w:val="56E61C16"/>
    <w:rsid w:val="57832526"/>
    <w:rsid w:val="594B0517"/>
    <w:rsid w:val="5DD352BA"/>
    <w:rsid w:val="62294AAB"/>
    <w:rsid w:val="691D59D6"/>
    <w:rsid w:val="6BF47C48"/>
    <w:rsid w:val="6C9817CF"/>
    <w:rsid w:val="6D634258"/>
    <w:rsid w:val="7290554A"/>
    <w:rsid w:val="76777EC7"/>
    <w:rsid w:val="7749133C"/>
    <w:rsid w:val="7A777FE1"/>
    <w:rsid w:val="7BF10371"/>
    <w:rsid w:val="7EB706E5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2070</Words>
  <Characters>2245</Characters>
  <Lines>0</Lines>
  <Paragraphs>0</Paragraphs>
  <TotalTime>1</TotalTime>
  <ScaleCrop>false</ScaleCrop>
  <LinksUpToDate>false</LinksUpToDate>
  <CharactersWithSpaces>2393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dcterms:modified xsi:type="dcterms:W3CDTF">2023-03-05T22:02:24Z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02220315BD9449BDBF7817F9DEF6B0D9</vt:lpwstr>
  </property>
</Properties>
</file>